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5D31" w14:textId="6C6908B5" w:rsidR="009A0854" w:rsidRPr="003B6CBB" w:rsidRDefault="003B6CBB" w:rsidP="003B6CBB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様式１</w:t>
      </w:r>
    </w:p>
    <w:p w14:paraId="147FF8AD" w14:textId="0C73AE23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343A060B" w14:textId="6F25B934" w:rsidR="003B6CBB" w:rsidRPr="003B6CBB" w:rsidRDefault="003B6CBB" w:rsidP="003B6CBB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3B6CBB">
        <w:rPr>
          <w:rFonts w:ascii="メイリオ" w:eastAsia="メイリオ" w:hAnsi="メイリオ" w:hint="eastAsia"/>
          <w:b/>
          <w:bCs/>
          <w:sz w:val="24"/>
          <w:szCs w:val="24"/>
        </w:rPr>
        <w:t>伊根町観光案内所２階飲食店スペース運営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再委託</w:t>
      </w:r>
      <w:r w:rsidRPr="003B6CBB">
        <w:rPr>
          <w:rFonts w:ascii="メイリオ" w:eastAsia="メイリオ" w:hAnsi="メイリオ" w:hint="eastAsia"/>
          <w:b/>
          <w:bCs/>
          <w:sz w:val="24"/>
          <w:szCs w:val="24"/>
        </w:rPr>
        <w:t>業務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3B6CBB">
        <w:rPr>
          <w:rFonts w:ascii="メイリオ" w:eastAsia="メイリオ" w:hAnsi="メイリオ" w:hint="eastAsia"/>
          <w:b/>
          <w:bCs/>
          <w:sz w:val="24"/>
          <w:szCs w:val="24"/>
        </w:rPr>
        <w:t>参加申請書</w:t>
      </w:r>
    </w:p>
    <w:p w14:paraId="3106AA8A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67C9421A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2EF9D4B6" w14:textId="57EB6FFE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 xml:space="preserve">　伊根町観光案内所２階飲食店スペースの運営</w:t>
      </w:r>
      <w:r>
        <w:rPr>
          <w:rFonts w:ascii="メイリオ" w:eastAsia="メイリオ" w:hAnsi="メイリオ" w:hint="eastAsia"/>
          <w:sz w:val="22"/>
        </w:rPr>
        <w:t>再委託</w:t>
      </w:r>
      <w:r w:rsidRPr="003B6CBB">
        <w:rPr>
          <w:rFonts w:ascii="メイリオ" w:eastAsia="メイリオ" w:hAnsi="メイリオ" w:hint="eastAsia"/>
          <w:sz w:val="22"/>
        </w:rPr>
        <w:t>業務に係るプロポーザルへの参加を申請し、</w:t>
      </w:r>
      <w:r>
        <w:rPr>
          <w:rFonts w:ascii="メイリオ" w:eastAsia="メイリオ" w:hAnsi="メイリオ" w:hint="eastAsia"/>
          <w:sz w:val="22"/>
        </w:rPr>
        <w:t>期日までに</w:t>
      </w:r>
      <w:r w:rsidRPr="003B6CBB">
        <w:rPr>
          <w:rFonts w:ascii="メイリオ" w:eastAsia="メイリオ" w:hAnsi="メイリオ" w:hint="eastAsia"/>
          <w:sz w:val="22"/>
        </w:rPr>
        <w:t>提案書を提出します。</w:t>
      </w:r>
    </w:p>
    <w:p w14:paraId="416207DC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 xml:space="preserve">　なお、提出書類のすべての記載事項は、事実と相異ないことを誓約します。</w:t>
      </w:r>
    </w:p>
    <w:p w14:paraId="68D4502C" w14:textId="5F907E9C" w:rsidR="003B6CBB" w:rsidRPr="003B6CBB" w:rsidRDefault="003B6CBB" w:rsidP="003B6CBB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345E9F">
        <w:rPr>
          <w:rFonts w:ascii="メイリオ" w:eastAsia="メイリオ" w:hAnsi="メイリオ" w:hint="eastAsia"/>
          <w:sz w:val="22"/>
        </w:rPr>
        <w:t>また、申請者は当該業務において、貴団体のいずれの会員</w:t>
      </w:r>
      <w:r w:rsidR="00AB22C2">
        <w:rPr>
          <w:rFonts w:ascii="メイリオ" w:eastAsia="メイリオ" w:hAnsi="メイリオ" w:hint="eastAsia"/>
          <w:sz w:val="22"/>
        </w:rPr>
        <w:t>（系列会社除く）</w:t>
      </w:r>
      <w:r w:rsidRPr="00345E9F">
        <w:rPr>
          <w:rFonts w:ascii="メイリオ" w:eastAsia="メイリオ" w:hAnsi="メイリオ" w:hint="eastAsia"/>
          <w:sz w:val="22"/>
        </w:rPr>
        <w:t>及び職員とも利害関係にないことを誓約します。</w:t>
      </w:r>
    </w:p>
    <w:p w14:paraId="34148C3D" w14:textId="7E344640" w:rsid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3678036E" w14:textId="3528684E" w:rsid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6A364DE7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1354DB5A" w14:textId="77777777" w:rsidR="003B6CBB" w:rsidRPr="003B6CBB" w:rsidRDefault="003B6CBB" w:rsidP="003B6CBB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令和　　年　　月　　日</w:t>
      </w:r>
    </w:p>
    <w:p w14:paraId="396FC158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0F5928E9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一般社団法人京都北部地域連携都市圏振興社伊根地域本部</w:t>
      </w:r>
    </w:p>
    <w:p w14:paraId="6A83213F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地域本部長　向井　義昶　様</w:t>
      </w:r>
    </w:p>
    <w:p w14:paraId="439F6D57" w14:textId="60778EAD" w:rsid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65A9721D" w14:textId="308BB8A0" w:rsid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7B368FCA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56327B52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69B1D506" w14:textId="26A41681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住所又は所在地</w:t>
      </w:r>
    </w:p>
    <w:p w14:paraId="0000218B" w14:textId="20137A56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</w:p>
    <w:p w14:paraId="2648E87F" w14:textId="098275FF" w:rsidR="003B6CBB" w:rsidRP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</w:t>
      </w:r>
    </w:p>
    <w:p w14:paraId="66463805" w14:textId="77372507" w:rsid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2EE006C9" w14:textId="08DE9C43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06FAF6F3" w14:textId="29FFD082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商号又は名称</w:t>
      </w:r>
    </w:p>
    <w:p w14:paraId="55EEC25F" w14:textId="77777777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</w:p>
    <w:p w14:paraId="20D869A7" w14:textId="4909F161" w:rsidR="003B6CBB" w:rsidRP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</w:t>
      </w:r>
    </w:p>
    <w:p w14:paraId="13F4976B" w14:textId="29619C4B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20B5BA78" w14:textId="7777777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15906EEA" w14:textId="1D7E04C3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  <w:r w:rsidRPr="003B6CBB">
        <w:rPr>
          <w:rFonts w:ascii="メイリオ" w:eastAsia="メイリオ" w:hAnsi="メイリオ" w:hint="eastAsia"/>
          <w:sz w:val="22"/>
        </w:rPr>
        <w:t>代表者の職・氏名</w:t>
      </w:r>
    </w:p>
    <w:p w14:paraId="06895D3F" w14:textId="5ECAFA66" w:rsid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</w:rPr>
      </w:pPr>
    </w:p>
    <w:p w14:paraId="2BF503F5" w14:textId="2B8D76AC" w:rsidR="003B6CBB" w:rsidRPr="003B6CBB" w:rsidRDefault="003B6CBB" w:rsidP="003B6CBB">
      <w:pPr>
        <w:spacing w:line="360" w:lineRule="exact"/>
        <w:ind w:firstLineChars="1000" w:firstLine="220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㊞　　</w:t>
      </w:r>
    </w:p>
    <w:p w14:paraId="60FBC127" w14:textId="5B59C9A4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p w14:paraId="4CEC2B69" w14:textId="0295E437" w:rsidR="003B6CBB" w:rsidRPr="003B6CBB" w:rsidRDefault="003B6CBB" w:rsidP="003B6CBB">
      <w:pPr>
        <w:spacing w:line="360" w:lineRule="exact"/>
        <w:rPr>
          <w:rFonts w:ascii="メイリオ" w:eastAsia="メイリオ" w:hAnsi="メイリオ"/>
          <w:sz w:val="22"/>
        </w:rPr>
      </w:pPr>
    </w:p>
    <w:sectPr w:rsidR="003B6CBB" w:rsidRPr="003B6CBB" w:rsidSect="003B6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8901" w14:textId="77777777" w:rsidR="003A66C0" w:rsidRDefault="003A66C0" w:rsidP="00345E9F">
      <w:pPr>
        <w:spacing w:line="240" w:lineRule="auto"/>
      </w:pPr>
      <w:r>
        <w:separator/>
      </w:r>
    </w:p>
  </w:endnote>
  <w:endnote w:type="continuationSeparator" w:id="0">
    <w:p w14:paraId="541F3C0C" w14:textId="77777777" w:rsidR="003A66C0" w:rsidRDefault="003A66C0" w:rsidP="0034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D002" w14:textId="77777777" w:rsidR="003A66C0" w:rsidRDefault="003A66C0" w:rsidP="00345E9F">
      <w:pPr>
        <w:spacing w:line="240" w:lineRule="auto"/>
      </w:pPr>
      <w:r>
        <w:separator/>
      </w:r>
    </w:p>
  </w:footnote>
  <w:footnote w:type="continuationSeparator" w:id="0">
    <w:p w14:paraId="65DE5A74" w14:textId="77777777" w:rsidR="003A66C0" w:rsidRDefault="003A66C0" w:rsidP="00345E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BB"/>
    <w:rsid w:val="00345E9F"/>
    <w:rsid w:val="003A66C0"/>
    <w:rsid w:val="003B6CBB"/>
    <w:rsid w:val="004D3B15"/>
    <w:rsid w:val="0095087B"/>
    <w:rsid w:val="00AB22C2"/>
    <w:rsid w:val="00D31B1E"/>
    <w:rsid w:val="00E057CB"/>
    <w:rsid w:val="00E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17FAC"/>
  <w15:chartTrackingRefBased/>
  <w15:docId w15:val="{D3D469B2-00DC-4858-BAA6-BBCE5AD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E9F"/>
  </w:style>
  <w:style w:type="paragraph" w:styleId="a5">
    <w:name w:val="footer"/>
    <w:basedOn w:val="a"/>
    <w:link w:val="a6"/>
    <w:uiPriority w:val="99"/>
    <w:unhideWhenUsed/>
    <w:rsid w:val="0034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観光協会</dc:creator>
  <cp:keywords/>
  <dc:description/>
  <cp:lastModifiedBy>観光協会</cp:lastModifiedBy>
  <cp:revision>4</cp:revision>
  <dcterms:created xsi:type="dcterms:W3CDTF">2022-10-10T06:41:00Z</dcterms:created>
  <dcterms:modified xsi:type="dcterms:W3CDTF">2022-10-26T12:18:00Z</dcterms:modified>
</cp:coreProperties>
</file>